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E62" w:rsidRDefault="00A45E62" w:rsidP="00A45E62">
      <w:pPr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746FF">
        <w:rPr>
          <w:rFonts w:ascii="Times New Roman" w:hAnsi="Times New Roman" w:cs="Times New Roman"/>
          <w:sz w:val="24"/>
          <w:szCs w:val="28"/>
        </w:rPr>
        <w:t>Утверждаю:</w:t>
      </w:r>
      <w:r>
        <w:rPr>
          <w:rFonts w:ascii="Times New Roman" w:hAnsi="Times New Roman" w:cs="Times New Roman"/>
          <w:sz w:val="24"/>
          <w:szCs w:val="28"/>
        </w:rPr>
        <w:t>______________</w:t>
      </w:r>
    </w:p>
    <w:p w:rsidR="00A45E62" w:rsidRDefault="00A45E62" w:rsidP="00A45E62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Заведующий МБДОУ детский сад «Лесная поляна»</w:t>
      </w:r>
    </w:p>
    <w:p w:rsidR="00A45E62" w:rsidRDefault="00A45E62" w:rsidP="00A45E62">
      <w:pPr>
        <w:ind w:left="284" w:hanging="284"/>
        <w:jc w:val="right"/>
      </w:pPr>
      <w:r>
        <w:rPr>
          <w:rFonts w:ascii="Times New Roman" w:hAnsi="Times New Roman" w:cs="Times New Roman"/>
          <w:sz w:val="24"/>
          <w:szCs w:val="28"/>
        </w:rPr>
        <w:t>Колесниченко Л.</w:t>
      </w:r>
      <w:proofErr w:type="gramStart"/>
      <w:r>
        <w:rPr>
          <w:rFonts w:ascii="Times New Roman" w:hAnsi="Times New Roman" w:cs="Times New Roman"/>
          <w:sz w:val="24"/>
          <w:szCs w:val="28"/>
        </w:rPr>
        <w:t>В</w:t>
      </w:r>
      <w:proofErr w:type="gramEnd"/>
    </w:p>
    <w:p w:rsidR="00160C5E" w:rsidRPr="00A45E62" w:rsidRDefault="00A45E62" w:rsidP="00A45E62">
      <w:pPr>
        <w:ind w:left="284" w:hanging="284"/>
        <w:jc w:val="center"/>
        <w:rPr>
          <w:rFonts w:ascii="Times New Roman" w:hAnsi="Times New Roman" w:cs="Times New Roman"/>
          <w:b/>
        </w:rPr>
      </w:pPr>
      <w:r w:rsidRPr="00A45E62">
        <w:rPr>
          <w:rFonts w:ascii="Times New Roman" w:hAnsi="Times New Roman" w:cs="Times New Roman"/>
          <w:b/>
        </w:rPr>
        <w:t>План праздников и развлечений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45E62" w:rsidRPr="00B001B8" w:rsidTr="00A23E5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A45E62" w:rsidRPr="00B001B8" w:rsidTr="00A23E5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 1неделя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3 неделя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именинника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Средняя, старшая, подготовительная группы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Средняя, старшая, подготовительная группы</w:t>
            </w:r>
          </w:p>
        </w:tc>
      </w:tr>
      <w:tr w:rsidR="00A45E62" w:rsidRPr="00B001B8" w:rsidTr="00A23E5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   2 неделя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2 неделя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2 неделя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«Секреты Яблока»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«Осень в цветочном городе»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«Осень, милости просим»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</w:tc>
      </w:tr>
      <w:tr w:rsidR="00A45E62" w:rsidRPr="00B001B8" w:rsidTr="00A23E5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     4 неделя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3 неделя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именинника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«Здравствуй, Зимушка»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Средняя, старшая, подготовительная группы.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Старшая, подготовительная группы.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E62" w:rsidRPr="00B001B8" w:rsidTr="00A23E5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62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   4 неделя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«Новый год у ворот»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группы </w:t>
            </w:r>
          </w:p>
        </w:tc>
      </w:tr>
      <w:tr w:rsidR="00A45E62" w:rsidRPr="00B001B8" w:rsidTr="00A23E5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    2 неделя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«Гадают ребятки на зимние святки»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«Коляда пришла – открывай ворота»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Старшая, подготовительная группы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A45E62" w:rsidRPr="00B001B8" w:rsidTr="00A23E5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  1 неделя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4 неделя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рожденья сада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Старшая, подготовительная группы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Старшая, подготовительная группы</w:t>
            </w:r>
          </w:p>
        </w:tc>
      </w:tr>
      <w:tr w:rsidR="00A45E62" w:rsidRPr="00B001B8" w:rsidTr="00A23E5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      1 неделя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4 неделя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Мамин праздник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Масленица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Средняя, старшая, подготовительная группы</w:t>
            </w:r>
          </w:p>
        </w:tc>
      </w:tr>
      <w:tr w:rsidR="00A45E62" w:rsidRPr="00B001B8" w:rsidTr="00A23E5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   1 неделя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3 неделя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пришла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Старшая, подготовительная группы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A45E62" w:rsidRPr="00B001B8" w:rsidTr="00A23E5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Май         1 неделя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 неделя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Выпу</w:t>
            </w:r>
            <w:proofErr w:type="gramStart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ск в шк</w:t>
            </w:r>
            <w:proofErr w:type="gramEnd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олу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Старшая, подготовительная группы</w:t>
            </w:r>
          </w:p>
          <w:p w:rsidR="00A45E62" w:rsidRPr="00B001B8" w:rsidRDefault="00A45E62" w:rsidP="00A2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</w:tr>
    </w:tbl>
    <w:p w:rsidR="00A45E62" w:rsidRDefault="00A45E62" w:rsidP="00A45E62">
      <w:pPr>
        <w:ind w:left="284" w:hanging="284"/>
      </w:pPr>
    </w:p>
    <w:sectPr w:rsidR="00A45E62" w:rsidSect="00A45E62">
      <w:headerReference w:type="default" r:id="rId7"/>
      <w:pgSz w:w="11906" w:h="16838"/>
      <w:pgMar w:top="568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930" w:rsidRDefault="00903930" w:rsidP="00A45E62">
      <w:pPr>
        <w:spacing w:after="0" w:line="240" w:lineRule="auto"/>
      </w:pPr>
      <w:r>
        <w:separator/>
      </w:r>
    </w:p>
  </w:endnote>
  <w:endnote w:type="continuationSeparator" w:id="0">
    <w:p w:rsidR="00903930" w:rsidRDefault="00903930" w:rsidP="00A4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930" w:rsidRDefault="00903930" w:rsidP="00A45E62">
      <w:pPr>
        <w:spacing w:after="0" w:line="240" w:lineRule="auto"/>
      </w:pPr>
      <w:r>
        <w:separator/>
      </w:r>
    </w:p>
  </w:footnote>
  <w:footnote w:type="continuationSeparator" w:id="0">
    <w:p w:rsidR="00903930" w:rsidRDefault="00903930" w:rsidP="00A45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E62" w:rsidRDefault="00A45E62">
    <w:pPr>
      <w:pStyle w:val="a3"/>
    </w:pPr>
  </w:p>
  <w:p w:rsidR="00A45E62" w:rsidRDefault="00A45E62">
    <w:pPr>
      <w:pStyle w:val="a3"/>
    </w:pPr>
  </w:p>
  <w:p w:rsidR="00A45E62" w:rsidRDefault="00A45E62">
    <w:pPr>
      <w:pStyle w:val="a3"/>
    </w:pPr>
  </w:p>
  <w:p w:rsidR="00A45E62" w:rsidRDefault="00A45E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B9"/>
    <w:rsid w:val="000E4FB9"/>
    <w:rsid w:val="00160C5E"/>
    <w:rsid w:val="00903930"/>
    <w:rsid w:val="00A4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E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5E6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45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E6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E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5E6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45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E6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2018-12-17T07:46:00Z</cp:lastPrinted>
  <dcterms:created xsi:type="dcterms:W3CDTF">2018-12-17T07:43:00Z</dcterms:created>
  <dcterms:modified xsi:type="dcterms:W3CDTF">2018-12-17T07:48:00Z</dcterms:modified>
</cp:coreProperties>
</file>